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40AB9" w14:textId="77777777" w:rsidR="00B528A8" w:rsidRPr="0083456A" w:rsidRDefault="0083456A" w:rsidP="007F07A5">
      <w:pPr>
        <w:pStyle w:val="2"/>
        <w:shd w:val="clear" w:color="auto" w:fill="FFFFFF"/>
        <w:spacing w:before="84" w:beforeAutospacing="0" w:after="60" w:afterAutospacing="0" w:line="252" w:lineRule="atLeast"/>
        <w:jc w:val="center"/>
        <w:rPr>
          <w:rFonts w:ascii="Times New Roman" w:hAnsi="Times New Roman" w:hint="default"/>
          <w:color w:val="833713"/>
          <w:sz w:val="32"/>
          <w:szCs w:val="32"/>
          <w:lang w:val="ru-RU"/>
        </w:rPr>
      </w:pPr>
      <w:r w:rsidRPr="0083456A">
        <w:rPr>
          <w:rFonts w:ascii="Times New Roman" w:hAnsi="Times New Roman" w:hint="default"/>
          <w:color w:val="833713"/>
          <w:sz w:val="32"/>
          <w:szCs w:val="32"/>
          <w:shd w:val="clear" w:color="auto" w:fill="FFFFFF"/>
          <w:lang w:val="ru-RU"/>
        </w:rPr>
        <w:t>Русская народная сказка «Гуси-лебеди»</w:t>
      </w:r>
    </w:p>
    <w:p w14:paraId="73A91808" w14:textId="77777777" w:rsidR="00B528A8" w:rsidRPr="00545241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54524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Жили-были муж да жена. Были у них дочка Машенька да сын Ванюшка.</w:t>
      </w:r>
    </w:p>
    <w:p w14:paraId="5DE67EF7" w14:textId="77777777" w:rsidR="00B528A8" w:rsidRPr="00545241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54524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Собрались раз отец с матерью в город и говорят Маше:</w:t>
      </w:r>
    </w:p>
    <w:p w14:paraId="6524FBC0" w14:textId="77777777" w:rsidR="00B528A8" w:rsidRPr="00545241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54524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Ну, дочка, будь умница: никуда не уходи, береги братца. А мы вам с базара гостинцев привезём.</w:t>
      </w:r>
    </w:p>
    <w:p w14:paraId="76DE2BE0" w14:textId="77777777" w:rsidR="00B528A8" w:rsidRPr="00545241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54524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Вот отец с матерью уехали, а Маша посадила братца на травку под окном и побежала на улицу, к подружкам.</w:t>
      </w:r>
    </w:p>
    <w:p w14:paraId="434905ED" w14:textId="77777777" w:rsidR="00B528A8" w:rsidRPr="00545241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54524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Вдруг, откуда ни возьмись, налетели гуси-лебеди, подхватили Ванюшку, посадили на крылья и унесли.</w:t>
      </w:r>
    </w:p>
    <w:p w14:paraId="4015BF5A" w14:textId="77777777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54524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Вернулась Маша, глядь — братца нету! Ахнула она, кинулась туда, сюда — нигде Ванюшки не видно. </w:t>
      </w: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Кликала она, кликала — братец не откликается. Стала Маша плакать, да слезами горю не поможешь. Сама виновата, сама и найти братца должна.</w:t>
      </w:r>
    </w:p>
    <w:p w14:paraId="31BC2D47" w14:textId="77777777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Выбежала Маша в чистое поле, глянула по сторонам. Видит — метнулись вдалеке гуси-лебеди и пропали за тёмным лесом.</w:t>
      </w:r>
    </w:p>
    <w:p w14:paraId="76CCB78A" w14:textId="77777777" w:rsidR="00900B25" w:rsidRDefault="00900B25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65DE9DFE" w14:textId="751CE4D6" w:rsidR="00900B25" w:rsidRDefault="00900B25" w:rsidP="00977BB8">
      <w:pPr>
        <w:pStyle w:val="a4"/>
        <w:shd w:val="clear" w:color="auto" w:fill="FFFFFF"/>
        <w:spacing w:beforeAutospacing="0" w:afterAutospacing="0"/>
        <w:jc w:val="center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Arial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7083E5F1" wp14:editId="44433507">
            <wp:extent cx="6233160" cy="42382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954" cy="4260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1D1B6" w14:textId="77777777" w:rsidR="00900B25" w:rsidRDefault="00900B25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264076BA" w14:textId="77777777" w:rsidR="00900B25" w:rsidRDefault="00900B25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3707F28C" w14:textId="1A4EFA8C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Догадалась Маша, что это гуси-лебеди унесли её братца, бросилась догонять их.</w:t>
      </w:r>
    </w:p>
    <w:p w14:paraId="65E7C15D" w14:textId="77777777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Бежала, бежала, видит — стоит в поле печка. Маша к ней:</w:t>
      </w:r>
    </w:p>
    <w:p w14:paraId="34098356" w14:textId="77777777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Печка, печка, скажи, куда гуси-лебеди полетели?</w:t>
      </w:r>
    </w:p>
    <w:p w14:paraId="747C9664" w14:textId="574944B4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П</w:t>
      </w:r>
      <w:r w:rsidR="00EF7C3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ечка ей отвечает: - Съешь моего ржаного пирожка —  скажу.</w:t>
      </w:r>
    </w:p>
    <w:p w14:paraId="0FB74956" w14:textId="693A5920" w:rsidR="00B528A8" w:rsidRPr="007F07A5" w:rsidRDefault="00EF7C31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- Стану я ржаной пирог есть! У моего батюшки и пшеничные не едятся…</w:t>
      </w:r>
    </w:p>
    <w:p w14:paraId="571FC22D" w14:textId="2F653A02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Печка </w:t>
      </w:r>
      <w:r w:rsidR="00EF7C3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ей не </w:t>
      </w: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сказала.</w:t>
      </w:r>
    </w:p>
    <w:p w14:paraId="65E648C1" w14:textId="77777777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Побежала Маша дальше.</w:t>
      </w:r>
    </w:p>
    <w:p w14:paraId="55661BFD" w14:textId="77777777" w:rsidR="00900B25" w:rsidRDefault="00900B25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1A0E1CC5" w14:textId="5FF2403C" w:rsidR="00900B25" w:rsidRDefault="00900B25" w:rsidP="00977BB8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Arial"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A2FCC20" wp14:editId="3957ED04">
            <wp:simplePos x="0" y="0"/>
            <wp:positionH relativeFrom="column">
              <wp:posOffset>990600</wp:posOffset>
            </wp:positionH>
            <wp:positionV relativeFrom="paragraph">
              <wp:posOffset>0</wp:posOffset>
            </wp:positionV>
            <wp:extent cx="4351020" cy="4078605"/>
            <wp:effectExtent l="0" t="0" r="0" b="0"/>
            <wp:wrapTight wrapText="bothSides">
              <wp:wrapPolygon edited="0">
                <wp:start x="0" y="0"/>
                <wp:lineTo x="0" y="21489"/>
                <wp:lineTo x="21468" y="21489"/>
                <wp:lineTo x="2146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407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BB8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 w:type="textWrapping" w:clear="all"/>
      </w:r>
    </w:p>
    <w:p w14:paraId="024D60A7" w14:textId="77777777" w:rsidR="00900B25" w:rsidRDefault="00900B25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5840F03E" w14:textId="20845EDD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Видит — стоит яблоня, вся румяными яблочками увешана, ветки до самой земли склонились. Маша к ней:</w:t>
      </w:r>
    </w:p>
    <w:p w14:paraId="61BCF5DA" w14:textId="77777777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Яблоня, яблоня, скажи, куда гуси-лебеди полетели?</w:t>
      </w:r>
    </w:p>
    <w:p w14:paraId="46CE3493" w14:textId="51CFDA50" w:rsidR="00B528A8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="00EF7C3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Поешь моего лесного яблочка, скажу. </w:t>
      </w:r>
    </w:p>
    <w:p w14:paraId="2DF702C2" w14:textId="70CEFF83" w:rsidR="00EF7C31" w:rsidRPr="007F07A5" w:rsidRDefault="00EF7C31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У моего батюшки и садовые не едятся…</w:t>
      </w:r>
    </w:p>
    <w:p w14:paraId="3E4283A3" w14:textId="264426D5" w:rsidR="00B528A8" w:rsidRPr="007F07A5" w:rsidRDefault="00EF7C31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Яблоня ей не сказала.</w:t>
      </w:r>
    </w:p>
    <w:p w14:paraId="1FC38D7C" w14:textId="2FFE3A95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Бежит Маша дальше и видит: течёт молочная речка — кисельные берега. Маша к ней:</w:t>
      </w:r>
    </w:p>
    <w:p w14:paraId="28D14CE2" w14:textId="77777777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Молочная речка — кисельные берега, куда гуси-лебеди полетели?</w:t>
      </w:r>
    </w:p>
    <w:p w14:paraId="6CEEFB4D" w14:textId="74AC384D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="00EF7C31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Поешь моего простого киселька с молочком - скажу.</w:t>
      </w:r>
    </w:p>
    <w:p w14:paraId="374ACD87" w14:textId="3962AB2B" w:rsidR="00B528A8" w:rsidRDefault="00EF7C31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</w:t>
      </w:r>
      <w:r>
        <w:rPr>
          <w:rFonts w:eastAsia="Arial"/>
          <w:color w:val="000000"/>
          <w:sz w:val="28"/>
          <w:szCs w:val="28"/>
          <w:lang w:val="ru-RU"/>
        </w:rPr>
        <w:t xml:space="preserve"> У моего батюшки и сливочки не едятся…</w:t>
      </w:r>
    </w:p>
    <w:p w14:paraId="194D7268" w14:textId="6B1FF0B4" w:rsidR="00EF7C31" w:rsidRPr="007F07A5" w:rsidRDefault="00EF7C31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Долго она бегала по полям, по лесам. День клонится к вечеру, делать нечего – надо идти домой.</w:t>
      </w:r>
    </w:p>
    <w:p w14:paraId="652D37B2" w14:textId="526A57CB" w:rsidR="00B528A8" w:rsidRPr="007F07A5" w:rsidRDefault="00594CCE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Вдруг видит - стоит</w:t>
      </w:r>
      <w:r w:rsidR="0083456A"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избушк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</w:t>
      </w:r>
      <w:r w:rsidR="0083456A"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на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курьих ножках, об одном окошке, кругом себя поворачивается.</w:t>
      </w:r>
    </w:p>
    <w:p w14:paraId="6DA7C0B6" w14:textId="77777777" w:rsidR="00977BB8" w:rsidRDefault="00977BB8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1FFF7E4E" w14:textId="57767FF0" w:rsidR="00977BB8" w:rsidRDefault="00977BB8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Arial"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0" distR="0" wp14:anchorId="31C8E18B" wp14:editId="44720171">
            <wp:extent cx="2994660" cy="38869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3886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7025D" w14:textId="77777777" w:rsidR="00977BB8" w:rsidRDefault="00977BB8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09B45C10" w14:textId="554689DA" w:rsidR="00B528A8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Смотрит Маша — сидит в той избушке баба-яга, </w:t>
      </w:r>
      <w:r w:rsidR="00C713A9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кудель</w:t>
      </w: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прядёт. А Ванюшка возле крылечка золотыми яблочками играет.</w:t>
      </w:r>
    </w:p>
    <w:p w14:paraId="395ACFA9" w14:textId="388DFE5F" w:rsid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Девочка зашла в избушку: – Здравствуй, бабушка!</w:t>
      </w:r>
    </w:p>
    <w:p w14:paraId="6BAAA5BB" w14:textId="034FF7A0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Здра</w:t>
      </w:r>
      <w:r w:rsidRPr="00C713A9">
        <w:rPr>
          <w:rFonts w:eastAsia="Arial"/>
          <w:color w:val="000000"/>
          <w:sz w:val="28"/>
          <w:szCs w:val="28"/>
          <w:lang w:val="ru-RU"/>
        </w:rPr>
        <w:t>вствуй, девица! Зачем на глаза явилась?</w:t>
      </w:r>
      <w:r>
        <w:rPr>
          <w:rFonts w:eastAsia="Arial"/>
          <w:color w:val="000000"/>
          <w:sz w:val="28"/>
          <w:szCs w:val="28"/>
          <w:lang w:val="ru-RU"/>
        </w:rPr>
        <w:t xml:space="preserve"> </w:t>
      </w:r>
    </w:p>
    <w:p w14:paraId="2FCC49E9" w14:textId="2DDB739E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— Я по мхам, по болотам ходила, платье измочила, пришла погреться.</w:t>
      </w:r>
    </w:p>
    <w:p w14:paraId="4B3C44EA" w14:textId="77777777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— Садись покуда кудель прясть.</w:t>
      </w:r>
    </w:p>
    <w:p w14:paraId="63278FE7" w14:textId="23348F47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 xml:space="preserve">Баба Яга дала ей веретено, а сама ушла. </w:t>
      </w:r>
      <w:r w:rsidR="00066997">
        <w:rPr>
          <w:rFonts w:eastAsia="Arial"/>
          <w:color w:val="000000"/>
          <w:sz w:val="28"/>
          <w:szCs w:val="28"/>
          <w:lang w:val="ru-RU"/>
        </w:rPr>
        <w:t>Маша</w:t>
      </w:r>
      <w:r w:rsidRPr="00C713A9">
        <w:rPr>
          <w:rFonts w:eastAsia="Arial"/>
          <w:color w:val="000000"/>
          <w:sz w:val="28"/>
          <w:szCs w:val="28"/>
          <w:lang w:val="ru-RU"/>
        </w:rPr>
        <w:t xml:space="preserve"> прядёт — вдруг из-под печки выбегает мышка и говорит ей: — Девица, девица, дай мне кашки, я тебе добренькое</w:t>
      </w:r>
    </w:p>
    <w:p w14:paraId="4749DF6C" w14:textId="77777777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скажу.</w:t>
      </w:r>
    </w:p>
    <w:p w14:paraId="29EAEBAD" w14:textId="79645DDF" w:rsidR="00C713A9" w:rsidRPr="00C713A9" w:rsidRDefault="00066997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Маша</w:t>
      </w:r>
      <w:r w:rsidR="00C713A9" w:rsidRPr="00C713A9">
        <w:rPr>
          <w:rFonts w:eastAsia="Arial"/>
          <w:color w:val="000000"/>
          <w:sz w:val="28"/>
          <w:szCs w:val="28"/>
          <w:lang w:val="ru-RU"/>
        </w:rPr>
        <w:t xml:space="preserve"> дала ей кашки, мышка ей сказала:</w:t>
      </w:r>
    </w:p>
    <w:p w14:paraId="658D39E3" w14:textId="7A91504D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— Баба Яга пошла баню топить. Она тебя вымоет</w:t>
      </w:r>
      <w:r>
        <w:rPr>
          <w:rFonts w:eastAsia="Arial"/>
          <w:color w:val="000000"/>
          <w:sz w:val="28"/>
          <w:szCs w:val="28"/>
          <w:lang w:val="ru-RU"/>
        </w:rPr>
        <w:t xml:space="preserve">, </w:t>
      </w:r>
      <w:r w:rsidRPr="00C713A9">
        <w:rPr>
          <w:rFonts w:eastAsia="Arial"/>
          <w:color w:val="000000"/>
          <w:sz w:val="28"/>
          <w:szCs w:val="28"/>
          <w:lang w:val="ru-RU"/>
        </w:rPr>
        <w:t>выпарит, в печь посадит, зажарит и съест, сама на твоих костях покатается.</w:t>
      </w:r>
    </w:p>
    <w:p w14:paraId="77E71389" w14:textId="7BEE9D60" w:rsidR="00C713A9" w:rsidRPr="00C713A9" w:rsidRDefault="00066997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Маша</w:t>
      </w:r>
      <w:r w:rsidR="00C713A9" w:rsidRPr="00C713A9">
        <w:rPr>
          <w:rFonts w:eastAsia="Arial"/>
          <w:color w:val="000000"/>
          <w:sz w:val="28"/>
          <w:szCs w:val="28"/>
          <w:lang w:val="ru-RU"/>
        </w:rPr>
        <w:t xml:space="preserve"> сидит ни </w:t>
      </w:r>
      <w:proofErr w:type="gramStart"/>
      <w:r w:rsidR="00C713A9" w:rsidRPr="00C713A9">
        <w:rPr>
          <w:rFonts w:eastAsia="Arial"/>
          <w:color w:val="000000"/>
          <w:sz w:val="28"/>
          <w:szCs w:val="28"/>
          <w:lang w:val="ru-RU"/>
        </w:rPr>
        <w:t>жива</w:t>
      </w:r>
      <w:proofErr w:type="gramEnd"/>
      <w:r w:rsidR="00C713A9" w:rsidRPr="00C713A9">
        <w:rPr>
          <w:rFonts w:eastAsia="Arial"/>
          <w:color w:val="000000"/>
          <w:sz w:val="28"/>
          <w:szCs w:val="28"/>
          <w:lang w:val="ru-RU"/>
        </w:rPr>
        <w:t xml:space="preserve"> ни мертва, плачет, а мышка ей опять:</w:t>
      </w:r>
    </w:p>
    <w:p w14:paraId="5BC50DDB" w14:textId="77777777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 xml:space="preserve">— Не дожидайся, бери братца, беги, а я за тебя кудель </w:t>
      </w:r>
      <w:proofErr w:type="spellStart"/>
      <w:r w:rsidRPr="00C713A9">
        <w:rPr>
          <w:rFonts w:eastAsia="Arial"/>
          <w:color w:val="000000"/>
          <w:sz w:val="28"/>
          <w:szCs w:val="28"/>
          <w:lang w:val="ru-RU"/>
        </w:rPr>
        <w:t>попряду</w:t>
      </w:r>
      <w:proofErr w:type="spellEnd"/>
      <w:r w:rsidRPr="00C713A9">
        <w:rPr>
          <w:rFonts w:eastAsia="Arial"/>
          <w:color w:val="000000"/>
          <w:sz w:val="28"/>
          <w:szCs w:val="28"/>
          <w:lang w:val="ru-RU"/>
        </w:rPr>
        <w:t>.</w:t>
      </w:r>
    </w:p>
    <w:p w14:paraId="00B84873" w14:textId="36BC03E5" w:rsidR="00C713A9" w:rsidRPr="00C713A9" w:rsidRDefault="00066997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Маша</w:t>
      </w:r>
      <w:r w:rsidR="00C713A9" w:rsidRPr="00C713A9">
        <w:rPr>
          <w:rFonts w:eastAsia="Arial"/>
          <w:color w:val="000000"/>
          <w:sz w:val="28"/>
          <w:szCs w:val="28"/>
          <w:lang w:val="ru-RU"/>
        </w:rPr>
        <w:t xml:space="preserve"> взяла братца и побежала. А Баба Яга подойдёт к окошку и спрашивает:</w:t>
      </w:r>
    </w:p>
    <w:p w14:paraId="6C4AE346" w14:textId="77777777" w:rsid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— Девица, прядёшь ли?</w:t>
      </w:r>
    </w:p>
    <w:p w14:paraId="222D76B0" w14:textId="77777777" w:rsid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Мышка ей отвечает:</w:t>
      </w:r>
      <w:r>
        <w:rPr>
          <w:rFonts w:eastAsia="Arial"/>
          <w:color w:val="000000"/>
          <w:sz w:val="28"/>
          <w:szCs w:val="28"/>
          <w:lang w:val="ru-RU"/>
        </w:rPr>
        <w:t xml:space="preserve"> </w:t>
      </w:r>
    </w:p>
    <w:p w14:paraId="771C1A41" w14:textId="452F087E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— Пряду, бабушка...</w:t>
      </w:r>
    </w:p>
    <w:p w14:paraId="7D602F6D" w14:textId="38659959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Баба-Яга баню вытопила и пошла за девочкой. А в избушке нет никого. Баба-Яга закричала:</w:t>
      </w:r>
    </w:p>
    <w:p w14:paraId="69F76853" w14:textId="6E086EB8" w:rsid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— Гуси-лебеди! Летите в погоню! Сестра братца унесла.</w:t>
      </w:r>
    </w:p>
    <w:p w14:paraId="0A571692" w14:textId="77777777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Сестра с братцем добежала до молочной реки. Видит — летят гуси-лебеди.</w:t>
      </w:r>
    </w:p>
    <w:p w14:paraId="6F689F8A" w14:textId="77777777" w:rsidR="00C713A9" w:rsidRPr="00C713A9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— Речка, матушка, спрячь меня!</w:t>
      </w:r>
    </w:p>
    <w:p w14:paraId="4DCBA0C0" w14:textId="1972A6AD" w:rsidR="00C713A9" w:rsidRPr="00C713A9" w:rsidRDefault="0062568E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- П</w:t>
      </w:r>
      <w:r w:rsidR="00C713A9" w:rsidRPr="00C713A9">
        <w:rPr>
          <w:rFonts w:eastAsia="Arial"/>
          <w:color w:val="000000"/>
          <w:sz w:val="28"/>
          <w:szCs w:val="28"/>
          <w:lang w:val="ru-RU"/>
        </w:rPr>
        <w:t>оешь моего простого киселька.</w:t>
      </w:r>
    </w:p>
    <w:p w14:paraId="70FC741A" w14:textId="2166EC9C" w:rsidR="00C713A9" w:rsidRPr="00C713A9" w:rsidRDefault="00066997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Маша</w:t>
      </w:r>
      <w:r w:rsidR="00C713A9" w:rsidRPr="00C713A9">
        <w:rPr>
          <w:rFonts w:eastAsia="Arial"/>
          <w:color w:val="000000"/>
          <w:sz w:val="28"/>
          <w:szCs w:val="28"/>
          <w:lang w:val="ru-RU"/>
        </w:rPr>
        <w:t xml:space="preserve"> поела и спасибо сказала. Речка укрыла её под кисельным бережком.</w:t>
      </w:r>
    </w:p>
    <w:p w14:paraId="72C99314" w14:textId="150563C8" w:rsidR="00C713A9" w:rsidRPr="007F07A5" w:rsidRDefault="00C713A9" w:rsidP="00C713A9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lang w:val="ru-RU"/>
        </w:rPr>
      </w:pPr>
      <w:r w:rsidRPr="00C713A9">
        <w:rPr>
          <w:rFonts w:eastAsia="Arial"/>
          <w:color w:val="000000"/>
          <w:sz w:val="28"/>
          <w:szCs w:val="28"/>
          <w:lang w:val="ru-RU"/>
        </w:rPr>
        <w:t>Гуси-лебеди не увидали — пролетели мимо.</w:t>
      </w:r>
    </w:p>
    <w:p w14:paraId="679F1511" w14:textId="5E305B77" w:rsidR="00977BB8" w:rsidRDefault="00977BB8" w:rsidP="00977BB8">
      <w:pPr>
        <w:pStyle w:val="a4"/>
        <w:shd w:val="clear" w:color="auto" w:fill="FFFFFF"/>
        <w:spacing w:beforeAutospacing="0" w:afterAutospacing="0"/>
        <w:ind w:firstLine="240"/>
        <w:jc w:val="right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Arial"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0" distR="0" wp14:anchorId="24D006BC" wp14:editId="07458C6C">
            <wp:extent cx="3301951" cy="285459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996" cy="2869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39F46" w14:textId="3B2C43E8" w:rsidR="0008761D" w:rsidRDefault="00066997" w:rsidP="0008761D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Маша</w:t>
      </w:r>
      <w:r w:rsidR="00313D07"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с братцем опять побежала. А гуси-лебеди воротились, летят навстречу, вот-вот увидят. Что делать? Беда! Стоит яблоня...</w:t>
      </w:r>
    </w:p>
    <w:p w14:paraId="052BCA3F" w14:textId="44D77C98" w:rsidR="00313D07" w:rsidRPr="00313D07" w:rsidRDefault="00313D07" w:rsidP="0008761D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Яблоня, матушка, спрячь меня!</w:t>
      </w:r>
    </w:p>
    <w:p w14:paraId="54F0303B" w14:textId="77777777" w:rsidR="00313D07" w:rsidRPr="00313D07" w:rsidRDefault="00313D07" w:rsidP="0008761D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Поешь моего лесного яблочка.</w:t>
      </w:r>
    </w:p>
    <w:p w14:paraId="01E7A234" w14:textId="0E6284F1" w:rsidR="00313D07" w:rsidRPr="00313D07" w:rsidRDefault="00066997" w:rsidP="0008761D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Маша</w:t>
      </w:r>
      <w:r w:rsidR="00313D07"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поскорее съела и спасибо сказала. Яблоня её заслонила ветвями, прикрыла листами...</w:t>
      </w:r>
    </w:p>
    <w:p w14:paraId="5CC713AA" w14:textId="7804B3DD" w:rsidR="00313D07" w:rsidRPr="00313D07" w:rsidRDefault="00313D07" w:rsidP="0008761D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Гуси-лебеди не увидели, пролетели мимо. </w:t>
      </w:r>
      <w:r w:rsidR="0006699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Маша</w:t>
      </w:r>
      <w:r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опять побежала. Бежит, бежит, уж недалеко осталось. Тут гуси-лебеди увидели её, загоготали — налетают, крыльями бьют, того гляди братца из рук вырвут. Добежала девочка до печки:</w:t>
      </w:r>
    </w:p>
    <w:p w14:paraId="55558B7B" w14:textId="77777777" w:rsidR="00313D07" w:rsidRDefault="00313D07" w:rsidP="00066997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Печка, печка, спрячь меня!</w:t>
      </w:r>
    </w:p>
    <w:p w14:paraId="35DE2C79" w14:textId="77777777" w:rsidR="00313D07" w:rsidRPr="00313D07" w:rsidRDefault="00313D07" w:rsidP="00066997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Поешь моего ржаного пирожка.</w:t>
      </w:r>
    </w:p>
    <w:p w14:paraId="34D1BC53" w14:textId="3ACD353B" w:rsidR="00313D07" w:rsidRPr="00313D07" w:rsidRDefault="00313D07" w:rsidP="00066997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Девочка скорее пирожок в рот, а сама с братцем в печь.</w:t>
      </w:r>
    </w:p>
    <w:p w14:paraId="48636670" w14:textId="77777777" w:rsidR="00313D07" w:rsidRPr="00313D07" w:rsidRDefault="00313D07" w:rsidP="00066997">
      <w:pPr>
        <w:pStyle w:val="a4"/>
        <w:shd w:val="clear" w:color="auto" w:fill="FFFFFF"/>
        <w:spacing w:beforeAutospacing="0" w:afterAutospacing="0"/>
        <w:ind w:firstLine="238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313D0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Гуси-лебеди полетали-полетали, покричали-покричали и ни с чем улетели к Бабе Яге.</w:t>
      </w:r>
    </w:p>
    <w:p w14:paraId="38ABD161" w14:textId="77777777" w:rsidR="00313D07" w:rsidRDefault="00313D07" w:rsidP="00313D07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6C97CA5A" w14:textId="7A304B65" w:rsidR="00977BB8" w:rsidRDefault="00977BB8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Arial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1A1A3C07" wp14:editId="516315FA">
            <wp:extent cx="5227320" cy="3847722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468" cy="3878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DC1AA" w14:textId="77777777" w:rsidR="00977BB8" w:rsidRDefault="00977BB8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20A7852A" w14:textId="7D05D9F9" w:rsidR="00B528A8" w:rsidRPr="007F07A5" w:rsidRDefault="0083456A">
      <w:pPr>
        <w:pStyle w:val="a4"/>
        <w:shd w:val="clear" w:color="auto" w:fill="FFFFFF"/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lastRenderedPageBreak/>
        <w:t>А Маша с братцем вылезла из печки и пустилась домой во весь дух. Прибежала домой, умыла братца, причесала, посадила на лавочку, сама рядом с ним села.</w:t>
      </w:r>
    </w:p>
    <w:p w14:paraId="3FE5F3C2" w14:textId="2FAA6EC3" w:rsidR="00B528A8" w:rsidRDefault="0083456A" w:rsidP="00066997">
      <w:pPr>
        <w:pStyle w:val="a4"/>
        <w:shd w:val="clear" w:color="auto" w:fill="FFFFFF"/>
        <w:tabs>
          <w:tab w:val="left" w:pos="8988"/>
        </w:tabs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7F07A5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Тут скоро и отец с матерью вернулись из города, гостинцы привезли.</w:t>
      </w:r>
      <w:r w:rsidR="00066997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ab/>
      </w:r>
    </w:p>
    <w:p w14:paraId="3867FBB8" w14:textId="77777777" w:rsidR="00066997" w:rsidRDefault="00066997" w:rsidP="00066997">
      <w:pPr>
        <w:pStyle w:val="a4"/>
        <w:shd w:val="clear" w:color="auto" w:fill="FFFFFF"/>
        <w:tabs>
          <w:tab w:val="left" w:pos="8988"/>
        </w:tabs>
        <w:spacing w:beforeAutospacing="0" w:afterAutospacing="0"/>
        <w:ind w:firstLine="240"/>
        <w:jc w:val="both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14:paraId="6206DDBF" w14:textId="70BA3E3F" w:rsidR="00977BB8" w:rsidRDefault="00977BB8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0F29FFE8" wp14:editId="42929C16">
            <wp:extent cx="6286500" cy="6045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742" cy="6085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F2EF5F" w14:textId="09D5EC5A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6ED8EE31" w14:textId="1336C22B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36C3A28B" w14:textId="0A3F8DCF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432FF379" w14:textId="219C486B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0392F416" w14:textId="37AAA0D9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27E968CB" w14:textId="406603EB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24B135D9" w14:textId="3D6B99C1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63F6455F" w14:textId="79D0398E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443CF9F1" w14:textId="724D680B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1E9D5181" w14:textId="144C7DBC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55804DCB" w14:textId="36353CF0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336F9503" w14:textId="5AB4550D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532FC011" w14:textId="69E83F0A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0DC74DEF" w14:textId="3205817F" w:rsidR="00BC31DC" w:rsidRDefault="00BC31DC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3655F5E6" w14:textId="03EE76C5" w:rsidR="00BC31DC" w:rsidRPr="002F07C7" w:rsidRDefault="00735994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b/>
          <w:color w:val="000000"/>
          <w:sz w:val="28"/>
          <w:szCs w:val="28"/>
          <w:lang w:val="ru-RU"/>
        </w:rPr>
      </w:pPr>
      <w:r w:rsidRPr="002F07C7">
        <w:rPr>
          <w:rFonts w:eastAsia="Arial"/>
          <w:b/>
          <w:color w:val="000000"/>
          <w:sz w:val="28"/>
          <w:szCs w:val="28"/>
          <w:lang w:val="ru-RU"/>
        </w:rPr>
        <w:lastRenderedPageBreak/>
        <w:t>Домашнее задание</w:t>
      </w:r>
    </w:p>
    <w:p w14:paraId="6E4F2294" w14:textId="6CEE7EC0" w:rsidR="002F07C7" w:rsidRDefault="002F07C7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</w:p>
    <w:p w14:paraId="148176AD" w14:textId="6A633DBA" w:rsidR="002F07C7" w:rsidRDefault="002F07C7" w:rsidP="00FC2F8B">
      <w:pPr>
        <w:pStyle w:val="a4"/>
        <w:shd w:val="clear" w:color="auto" w:fill="FFFFFF"/>
        <w:spacing w:beforeAutospacing="0" w:afterAutospacing="0"/>
        <w:ind w:firstLine="240"/>
        <w:jc w:val="center"/>
        <w:rPr>
          <w:rFonts w:eastAsia="Arial"/>
          <w:color w:val="000000"/>
          <w:sz w:val="28"/>
          <w:szCs w:val="28"/>
          <w:lang w:val="ru-RU"/>
        </w:rPr>
      </w:pPr>
      <w:r w:rsidRPr="002F07C7">
        <w:rPr>
          <w:rFonts w:eastAsia="Arial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3DF2FC6" wp14:editId="6082F406">
            <wp:extent cx="6645556" cy="8961120"/>
            <wp:effectExtent l="0" t="0" r="3175" b="0"/>
            <wp:docPr id="2" name="Рисунок 2" descr="C:\Users\detsad1-3\Desktop\Кросс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-3\Desktop\Кроссвор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249" cy="896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7C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14479"/>
    <w:multiLevelType w:val="hybridMultilevel"/>
    <w:tmpl w:val="1660B62E"/>
    <w:lvl w:ilvl="0" w:tplc="5A1C6E9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615D8F"/>
    <w:rsid w:val="00066997"/>
    <w:rsid w:val="0008761D"/>
    <w:rsid w:val="00166C16"/>
    <w:rsid w:val="002F07C7"/>
    <w:rsid w:val="00313D07"/>
    <w:rsid w:val="00545241"/>
    <w:rsid w:val="00594CCE"/>
    <w:rsid w:val="0062568E"/>
    <w:rsid w:val="00735994"/>
    <w:rsid w:val="007F07A5"/>
    <w:rsid w:val="0083456A"/>
    <w:rsid w:val="008D6ED1"/>
    <w:rsid w:val="00900B25"/>
    <w:rsid w:val="00977BB8"/>
    <w:rsid w:val="00B528A8"/>
    <w:rsid w:val="00BC31DC"/>
    <w:rsid w:val="00C713A9"/>
    <w:rsid w:val="00E22A5E"/>
    <w:rsid w:val="00EF7C31"/>
    <w:rsid w:val="00FC2F8B"/>
    <w:rsid w:val="7661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7498D"/>
  <w15:docId w15:val="{DF7F9BC1-0713-4E16-A900-57CCE10B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Муминова</dc:creator>
  <cp:lastModifiedBy>detsad1-3</cp:lastModifiedBy>
  <cp:revision>17</cp:revision>
  <dcterms:created xsi:type="dcterms:W3CDTF">2026-04-16T04:39:00Z</dcterms:created>
  <dcterms:modified xsi:type="dcterms:W3CDTF">2026-04-20T07:54:00Z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1049-12.2.0.19821</vt:lpwstr>
  </property>
  <property fmtid="{D5CDD505-2E9C-101B-9397-08002B2CF9AE}" pid="3" name="ICV">
    <vt:lpwstr>1311BB98AF334299A1DCC458F5F59B62_11</vt:lpwstr>
  </property>
</Properties>
</file>